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119"/>
      </w:tblGrid>
      <w:tr w:rsidR="004376BD" w:rsidRPr="00351220" w14:paraId="6E5C67A1" w14:textId="77777777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05C8F5E" w14:textId="77777777" w:rsidR="004376BD" w:rsidRPr="00351220" w:rsidRDefault="004376BD" w:rsidP="00414312">
            <w:pPr>
              <w:pStyle w:val="Table"/>
              <w:spacing w:before="40" w:line="240" w:lineRule="auto"/>
              <w:jc w:val="right"/>
            </w:pPr>
            <w:bookmarkStart w:id="0" w:name="_GoBack"/>
            <w:bookmarkEnd w:id="0"/>
            <w:proofErr w:type="spellStart"/>
            <w:r w:rsidRPr="00351220">
              <w:t>Ime</w:t>
            </w:r>
            <w:proofErr w:type="spellEnd"/>
            <w:r w:rsidRPr="00351220">
              <w:t xml:space="preserve"> </w:t>
            </w:r>
            <w:proofErr w:type="spellStart"/>
            <w:r w:rsidRPr="00351220">
              <w:t>i</w:t>
            </w:r>
            <w:proofErr w:type="spellEnd"/>
            <w:r w:rsidRPr="00351220">
              <w:t xml:space="preserve"> </w:t>
            </w:r>
            <w:proofErr w:type="spellStart"/>
            <w:r w:rsidRPr="00351220">
              <w:t>prezime</w:t>
            </w:r>
            <w:proofErr w:type="spellEnd"/>
            <w:r w:rsidRPr="00351220">
              <w:t>:</w:t>
            </w:r>
          </w:p>
        </w:tc>
        <w:tc>
          <w:tcPr>
            <w:tcW w:w="3119" w:type="dxa"/>
            <w:vAlign w:val="center"/>
          </w:tcPr>
          <w:p w14:paraId="69F4C5FD" w14:textId="77777777" w:rsidR="004376BD" w:rsidRPr="00351220" w:rsidRDefault="004376BD" w:rsidP="00977C87">
            <w:pPr>
              <w:pStyle w:val="Table"/>
            </w:pPr>
          </w:p>
        </w:tc>
      </w:tr>
      <w:tr w:rsidR="004376BD" w:rsidRPr="00351220" w14:paraId="39959630" w14:textId="77777777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A007AD4" w14:textId="77777777" w:rsidR="004376BD" w:rsidRPr="00351220" w:rsidRDefault="004376BD" w:rsidP="00414312">
            <w:pPr>
              <w:pStyle w:val="Table"/>
              <w:spacing w:before="40" w:line="240" w:lineRule="auto"/>
              <w:jc w:val="right"/>
            </w:pPr>
            <w:r w:rsidRPr="00351220">
              <w:t>Adresa:</w:t>
            </w:r>
          </w:p>
        </w:tc>
        <w:tc>
          <w:tcPr>
            <w:tcW w:w="3119" w:type="dxa"/>
            <w:vAlign w:val="center"/>
          </w:tcPr>
          <w:p w14:paraId="2F751439" w14:textId="77777777" w:rsidR="004376BD" w:rsidRPr="00351220" w:rsidRDefault="004376BD" w:rsidP="00977C87">
            <w:pPr>
              <w:pStyle w:val="Table"/>
            </w:pPr>
          </w:p>
        </w:tc>
      </w:tr>
      <w:tr w:rsidR="00166678" w:rsidRPr="00351220" w14:paraId="47EB6D08" w14:textId="77777777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3764419" w14:textId="525F87D0" w:rsidR="00166678" w:rsidRPr="00351220" w:rsidRDefault="00166678" w:rsidP="00414312">
            <w:pPr>
              <w:pStyle w:val="Table"/>
              <w:spacing w:before="40" w:line="240" w:lineRule="auto"/>
              <w:jc w:val="right"/>
            </w:pPr>
            <w:r>
              <w:t>OIB:</w:t>
            </w:r>
          </w:p>
        </w:tc>
        <w:tc>
          <w:tcPr>
            <w:tcW w:w="3119" w:type="dxa"/>
            <w:vAlign w:val="center"/>
          </w:tcPr>
          <w:p w14:paraId="0B1F3971" w14:textId="77777777" w:rsidR="00166678" w:rsidRPr="00351220" w:rsidRDefault="00166678" w:rsidP="00977C87">
            <w:pPr>
              <w:pStyle w:val="Table"/>
            </w:pPr>
          </w:p>
        </w:tc>
      </w:tr>
      <w:tr w:rsidR="004376BD" w:rsidRPr="00351220" w14:paraId="352224A8" w14:textId="77777777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AAF9437" w14:textId="77777777" w:rsidR="004376BD" w:rsidRPr="00351220" w:rsidRDefault="004376BD" w:rsidP="00414312">
            <w:pPr>
              <w:pStyle w:val="Table"/>
              <w:spacing w:before="40" w:line="240" w:lineRule="auto"/>
              <w:jc w:val="right"/>
            </w:pPr>
            <w:proofErr w:type="spellStart"/>
            <w:r w:rsidRPr="00351220">
              <w:t>Telefon</w:t>
            </w:r>
            <w:proofErr w:type="spellEnd"/>
            <w:r w:rsidRPr="00351220">
              <w:t xml:space="preserve"> / </w:t>
            </w:r>
            <w:proofErr w:type="spellStart"/>
            <w:r w:rsidRPr="00351220">
              <w:t>mobitel</w:t>
            </w:r>
            <w:proofErr w:type="spellEnd"/>
            <w:r w:rsidRPr="00351220">
              <w:t>:</w:t>
            </w:r>
          </w:p>
        </w:tc>
        <w:tc>
          <w:tcPr>
            <w:tcW w:w="3119" w:type="dxa"/>
            <w:vAlign w:val="center"/>
          </w:tcPr>
          <w:p w14:paraId="7CD5E794" w14:textId="77777777" w:rsidR="004376BD" w:rsidRPr="00351220" w:rsidRDefault="004376BD" w:rsidP="00977C87">
            <w:pPr>
              <w:pStyle w:val="Table"/>
            </w:pPr>
          </w:p>
        </w:tc>
      </w:tr>
      <w:tr w:rsidR="004376BD" w:rsidRPr="00351220" w14:paraId="2888C21E" w14:textId="77777777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9E51FAA" w14:textId="23073A05" w:rsidR="004376BD" w:rsidRPr="00351220" w:rsidRDefault="004376BD" w:rsidP="00414312">
            <w:pPr>
              <w:pStyle w:val="Table"/>
              <w:spacing w:before="40" w:line="240" w:lineRule="auto"/>
              <w:jc w:val="right"/>
            </w:pPr>
            <w:proofErr w:type="spellStart"/>
            <w:r w:rsidRPr="00351220">
              <w:t>Matični</w:t>
            </w:r>
            <w:proofErr w:type="spellEnd"/>
            <w:r w:rsidRPr="00351220">
              <w:t xml:space="preserve"> br</w:t>
            </w:r>
            <w:r w:rsidR="00205DD0">
              <w:t>.</w:t>
            </w:r>
            <w:r w:rsidRPr="00351220">
              <w:t xml:space="preserve"> studenta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5FCA668" w14:textId="77777777" w:rsidR="004376BD" w:rsidRPr="00351220" w:rsidRDefault="004376BD" w:rsidP="00977C87">
            <w:pPr>
              <w:pStyle w:val="Table"/>
            </w:pPr>
          </w:p>
        </w:tc>
      </w:tr>
      <w:tr w:rsidR="004376BD" w:rsidRPr="00351220" w14:paraId="78ECF3DE" w14:textId="77777777">
        <w:tc>
          <w:tcPr>
            <w:tcW w:w="1985" w:type="dxa"/>
            <w:tcBorders>
              <w:top w:val="nil"/>
            </w:tcBorders>
            <w:vAlign w:val="center"/>
          </w:tcPr>
          <w:p w14:paraId="218BC6AD" w14:textId="77777777" w:rsidR="004376BD" w:rsidRPr="00351220" w:rsidRDefault="004376BD" w:rsidP="00414312">
            <w:pPr>
              <w:pStyle w:val="Table"/>
              <w:spacing w:before="40" w:line="240" w:lineRule="auto"/>
              <w:jc w:val="right"/>
            </w:pPr>
            <w:r w:rsidRPr="00351220">
              <w:t>Studij: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1A328" w14:textId="77777777" w:rsidR="004376BD" w:rsidRPr="00351220" w:rsidRDefault="004376BD" w:rsidP="00977C87">
            <w:pPr>
              <w:pStyle w:val="Table"/>
            </w:pPr>
          </w:p>
        </w:tc>
      </w:tr>
    </w:tbl>
    <w:p w14:paraId="355490A6" w14:textId="77777777" w:rsidR="001067C2" w:rsidRDefault="001067C2" w:rsidP="009F7EEB">
      <w:pPr>
        <w:spacing w:line="240" w:lineRule="auto"/>
      </w:pPr>
    </w:p>
    <w:p w14:paraId="083DF3AB" w14:textId="77777777" w:rsidR="001067C2" w:rsidRPr="001067C2" w:rsidRDefault="001067C2" w:rsidP="001067C2">
      <w:pPr>
        <w:spacing w:line="240" w:lineRule="auto"/>
        <w:jc w:val="center"/>
        <w:rPr>
          <w:b/>
          <w:sz w:val="28"/>
        </w:rPr>
      </w:pPr>
      <w:r w:rsidRPr="001067C2">
        <w:rPr>
          <w:b/>
          <w:sz w:val="28"/>
        </w:rPr>
        <w:t>M O L B A</w:t>
      </w:r>
    </w:p>
    <w:p w14:paraId="4BB9A5E9" w14:textId="77777777" w:rsidR="001067C2" w:rsidRDefault="001067C2" w:rsidP="001067C2">
      <w:pPr>
        <w:spacing w:line="240" w:lineRule="auto"/>
        <w:jc w:val="center"/>
        <w:rPr>
          <w:b/>
          <w:sz w:val="28"/>
        </w:rPr>
      </w:pPr>
      <w:r w:rsidRPr="001067C2">
        <w:rPr>
          <w:b/>
          <w:sz w:val="28"/>
        </w:rPr>
        <w:t>POVJERENSTVU ZA STUDENTSKA PITANJA</w:t>
      </w:r>
    </w:p>
    <w:p w14:paraId="2C1EBDBA" w14:textId="77777777" w:rsidR="001067C2" w:rsidRPr="001067C2" w:rsidRDefault="001067C2" w:rsidP="001067C2">
      <w:pPr>
        <w:spacing w:line="240" w:lineRule="auto"/>
        <w:jc w:val="center"/>
        <w:rPr>
          <w:b/>
          <w:sz w:val="28"/>
        </w:rPr>
      </w:pPr>
    </w:p>
    <w:p w14:paraId="3261597E" w14:textId="77777777" w:rsidR="003C3ED7" w:rsidRDefault="003C3ED7" w:rsidP="009F7EEB">
      <w:pPr>
        <w:spacing w:line="240" w:lineRule="auto"/>
      </w:pPr>
      <w:r>
        <w:t xml:space="preserve">Molim </w:t>
      </w:r>
      <w:r w:rsidR="00414312">
        <w:t>N</w:t>
      </w:r>
      <w:r w:rsidR="00007A9B">
        <w:t xml:space="preserve">aslov da mi odobri (zaokružiti / označiti </w:t>
      </w:r>
      <w:r>
        <w:t>potrebno):</w:t>
      </w:r>
    </w:p>
    <w:tbl>
      <w:tblPr>
        <w:tblW w:w="10206" w:type="dxa"/>
        <w:jc w:val="center"/>
        <w:tblCellSpacing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075611" w:rsidRPr="00EB6D95" w14:paraId="0095EFDD" w14:textId="77777777">
        <w:trPr>
          <w:tblCellSpacing w:w="0" w:type="dxa"/>
          <w:jc w:val="center"/>
        </w:trPr>
        <w:tc>
          <w:tcPr>
            <w:tcW w:w="5073" w:type="dxa"/>
          </w:tcPr>
          <w:p w14:paraId="5BB31734" w14:textId="77777777" w:rsidR="005A519A" w:rsidRPr="00384F95" w:rsidRDefault="005A519A" w:rsidP="001718FA">
            <w:pPr>
              <w:pStyle w:val="Table"/>
              <w:rPr>
                <w:lang w:val="sv-SE"/>
              </w:rPr>
            </w:pPr>
            <w:r w:rsidRPr="00384F95">
              <w:rPr>
                <w:lang w:val="sv-SE"/>
              </w:rPr>
              <w:t>1. mirovanje studentskih prava</w:t>
            </w:r>
          </w:p>
          <w:p w14:paraId="008E1D55" w14:textId="77777777" w:rsidR="005A519A" w:rsidRPr="00384F95" w:rsidRDefault="005A519A" w:rsidP="001718FA">
            <w:pPr>
              <w:pStyle w:val="Table"/>
              <w:rPr>
                <w:lang w:val="sv-SE"/>
              </w:rPr>
            </w:pPr>
            <w:r w:rsidRPr="00384F95">
              <w:rPr>
                <w:lang w:val="sv-SE"/>
              </w:rPr>
              <w:t>2. ispis</w:t>
            </w:r>
          </w:p>
          <w:p w14:paraId="6707E785" w14:textId="77777777" w:rsidR="005A519A" w:rsidRPr="00384F95" w:rsidRDefault="005A519A" w:rsidP="001718FA">
            <w:pPr>
              <w:pStyle w:val="Table"/>
              <w:rPr>
                <w:lang w:val="sv-SE"/>
              </w:rPr>
            </w:pPr>
            <w:r w:rsidRPr="00384F95">
              <w:rPr>
                <w:lang w:val="sv-SE"/>
              </w:rPr>
              <w:t>3. nastavak studija</w:t>
            </w:r>
          </w:p>
          <w:p w14:paraId="6A9E1DCF" w14:textId="1403A9A5" w:rsidR="005A519A" w:rsidRPr="00384F95" w:rsidRDefault="005A519A" w:rsidP="001718FA">
            <w:pPr>
              <w:pStyle w:val="Table"/>
              <w:rPr>
                <w:lang w:val="sv-SE"/>
              </w:rPr>
            </w:pPr>
            <w:r w:rsidRPr="00384F95">
              <w:rPr>
                <w:lang w:val="sv-SE"/>
              </w:rPr>
              <w:t>4. promje</w:t>
            </w:r>
            <w:r w:rsidR="00A60629">
              <w:rPr>
                <w:lang w:val="sv-SE"/>
              </w:rPr>
              <w:t xml:space="preserve">na studija </w:t>
            </w:r>
          </w:p>
        </w:tc>
        <w:tc>
          <w:tcPr>
            <w:tcW w:w="5075" w:type="dxa"/>
          </w:tcPr>
          <w:p w14:paraId="07A30501" w14:textId="77777777" w:rsidR="00166678" w:rsidRDefault="00166678" w:rsidP="001718FA">
            <w:pPr>
              <w:pStyle w:val="Table"/>
              <w:rPr>
                <w:lang w:val="sv-SE"/>
              </w:rPr>
            </w:pPr>
            <w:r w:rsidRPr="00384F95">
              <w:rPr>
                <w:lang w:val="sv-SE"/>
              </w:rPr>
              <w:t>5. prijelaz s drugog fakulteta</w:t>
            </w:r>
            <w:r w:rsidRPr="00384F95">
              <w:rPr>
                <w:lang w:val="sv-SE"/>
              </w:rPr>
              <w:t xml:space="preserve"> </w:t>
            </w:r>
          </w:p>
          <w:p w14:paraId="12978E72" w14:textId="2BA89D42" w:rsidR="005A519A" w:rsidRPr="00384F95" w:rsidRDefault="00166678" w:rsidP="001718FA">
            <w:pPr>
              <w:pStyle w:val="Table"/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5A519A" w:rsidRPr="00384F95">
              <w:rPr>
                <w:lang w:val="sv-SE"/>
              </w:rPr>
              <w:t xml:space="preserve">. opravdanje izostanka s </w:t>
            </w:r>
            <w:r>
              <w:rPr>
                <w:lang w:val="sv-SE"/>
              </w:rPr>
              <w:t>nastave</w:t>
            </w:r>
          </w:p>
          <w:p w14:paraId="5B405D8A" w14:textId="7564B330" w:rsidR="005A519A" w:rsidRPr="00384F95" w:rsidRDefault="00166678" w:rsidP="001718FA">
            <w:pPr>
              <w:pStyle w:val="Table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5A519A" w:rsidRPr="00384F95">
              <w:rPr>
                <w:lang w:val="sv-SE"/>
              </w:rPr>
              <w:t>. priznavanje položenih ispita</w:t>
            </w:r>
          </w:p>
          <w:p w14:paraId="4F5164D4" w14:textId="02B0B50D" w:rsidR="005A519A" w:rsidRPr="00EB6D95" w:rsidRDefault="00166678" w:rsidP="001718FA">
            <w:pPr>
              <w:pStyle w:val="Table"/>
            </w:pPr>
            <w:r>
              <w:t>8</w:t>
            </w:r>
            <w:r w:rsidR="005A519A" w:rsidRPr="00EB6D95">
              <w:t xml:space="preserve">. </w:t>
            </w:r>
            <w:proofErr w:type="spellStart"/>
            <w:r w:rsidR="005A519A" w:rsidRPr="00EB6D95">
              <w:t>ostalo</w:t>
            </w:r>
            <w:proofErr w:type="spellEnd"/>
          </w:p>
        </w:tc>
      </w:tr>
    </w:tbl>
    <w:p w14:paraId="131F9268" w14:textId="77777777" w:rsidR="005A519A" w:rsidRPr="004376BD" w:rsidRDefault="00C519C0" w:rsidP="004376BD">
      <w:pPr>
        <w:spacing w:before="120" w:line="240" w:lineRule="auto"/>
        <w:rPr>
          <w:b/>
        </w:rPr>
      </w:pPr>
      <w:r w:rsidRPr="004376BD">
        <w:rPr>
          <w:b/>
        </w:rPr>
        <w:t>OBRAZLOŽENJE: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519C0" w:rsidRPr="004E6D48" w14:paraId="1B54C0A9" w14:textId="77777777">
        <w:trPr>
          <w:jc w:val="center"/>
        </w:trPr>
        <w:tc>
          <w:tcPr>
            <w:tcW w:w="10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5E33" w14:textId="77777777" w:rsidR="00C519C0" w:rsidRDefault="00C519C0" w:rsidP="00C519C0"/>
          <w:p w14:paraId="696A9544" w14:textId="77777777" w:rsidR="001718FA" w:rsidRDefault="001718FA" w:rsidP="00C519C0"/>
          <w:p w14:paraId="38ED45D8" w14:textId="77777777" w:rsidR="00351220" w:rsidRDefault="00351220" w:rsidP="00C519C0"/>
          <w:p w14:paraId="019D37C7" w14:textId="77777777" w:rsidR="001718FA" w:rsidRPr="006917C8" w:rsidRDefault="001718FA" w:rsidP="00C519C0">
            <w:pPr>
              <w:rPr>
                <w:sz w:val="20"/>
                <w:szCs w:val="20"/>
              </w:rPr>
            </w:pPr>
          </w:p>
          <w:p w14:paraId="07718BA3" w14:textId="77777777" w:rsidR="009F7EEB" w:rsidRPr="006917C8" w:rsidRDefault="009F7EEB" w:rsidP="00C519C0">
            <w:pPr>
              <w:rPr>
                <w:sz w:val="20"/>
                <w:szCs w:val="20"/>
              </w:rPr>
            </w:pPr>
          </w:p>
          <w:p w14:paraId="2A06A47D" w14:textId="77777777" w:rsidR="009F7EEB" w:rsidRPr="006917C8" w:rsidRDefault="009F7EEB" w:rsidP="00C519C0">
            <w:pPr>
              <w:rPr>
                <w:sz w:val="20"/>
                <w:szCs w:val="20"/>
              </w:rPr>
            </w:pPr>
          </w:p>
          <w:p w14:paraId="5BE11E32" w14:textId="77777777" w:rsidR="009F7EEB" w:rsidRDefault="009F7EEB" w:rsidP="00C519C0"/>
          <w:p w14:paraId="665050FF" w14:textId="77777777" w:rsidR="001718FA" w:rsidRDefault="001718FA" w:rsidP="00C519C0"/>
          <w:p w14:paraId="32402D4A" w14:textId="77777777" w:rsidR="009F7EEB" w:rsidRPr="004E6D48" w:rsidRDefault="009F7EEB" w:rsidP="00C519C0"/>
          <w:p w14:paraId="631643E0" w14:textId="77777777" w:rsidR="004376BD" w:rsidRDefault="00383385" w:rsidP="00C519C0">
            <w:pPr>
              <w:rPr>
                <w:b/>
                <w:i/>
              </w:rPr>
            </w:pPr>
            <w:r w:rsidRPr="00383385"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</w:t>
            </w:r>
            <w:r w:rsidRPr="00383385">
              <w:rPr>
                <w:b/>
                <w:i/>
              </w:rPr>
              <w:t xml:space="preserve">  </w:t>
            </w:r>
          </w:p>
          <w:p w14:paraId="6836D9F7" w14:textId="77777777" w:rsidR="00C519C0" w:rsidRPr="004E6D48" w:rsidRDefault="00383385" w:rsidP="004376BD">
            <w:pPr>
              <w:spacing w:line="240" w:lineRule="auto"/>
              <w:jc w:val="right"/>
            </w:pPr>
            <w:r w:rsidRPr="00383385">
              <w:rPr>
                <w:b/>
                <w:i/>
              </w:rPr>
              <w:t>Potpis podnositelja molbe</w:t>
            </w:r>
          </w:p>
        </w:tc>
      </w:tr>
    </w:tbl>
    <w:p w14:paraId="1D6FC466" w14:textId="77777777" w:rsidR="00C519C0" w:rsidRDefault="00C519C0" w:rsidP="009F7EEB">
      <w:pPr>
        <w:spacing w:before="120" w:line="240" w:lineRule="auto"/>
      </w:pPr>
      <w:r>
        <w:t>Prilog (označiti priloženo):</w:t>
      </w:r>
    </w:p>
    <w:tbl>
      <w:tblPr>
        <w:tblW w:w="1020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429"/>
        <w:gridCol w:w="454"/>
        <w:gridCol w:w="2621"/>
        <w:gridCol w:w="2246"/>
        <w:gridCol w:w="1955"/>
      </w:tblGrid>
      <w:tr w:rsidR="00CA1812" w:rsidRPr="00E909FC" w14:paraId="3F47142E" w14:textId="77777777">
        <w:trPr>
          <w:jc w:val="center"/>
        </w:trPr>
        <w:tc>
          <w:tcPr>
            <w:tcW w:w="501" w:type="dxa"/>
            <w:vAlign w:val="center"/>
          </w:tcPr>
          <w:p w14:paraId="63CE4EF3" w14:textId="77777777" w:rsidR="00CA1812" w:rsidRPr="00E909FC" w:rsidRDefault="00CA1812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2429" w:type="dxa"/>
            <w:vAlign w:val="center"/>
          </w:tcPr>
          <w:p w14:paraId="7CB7AE92" w14:textId="77777777" w:rsidR="00CA1812" w:rsidRPr="00E909FC" w:rsidRDefault="00507062" w:rsidP="00E909FC">
            <w:pPr>
              <w:pStyle w:val="Table"/>
            </w:pPr>
            <w:proofErr w:type="spellStart"/>
            <w:r>
              <w:t>kopija</w:t>
            </w:r>
            <w:proofErr w:type="spellEnd"/>
            <w:r>
              <w:t xml:space="preserve"> </w:t>
            </w:r>
            <w:proofErr w:type="spellStart"/>
            <w:r w:rsidR="00CA1812" w:rsidRPr="00E909FC">
              <w:t>indeks</w:t>
            </w:r>
            <w:r>
              <w:t>a</w:t>
            </w:r>
            <w:proofErr w:type="spellEnd"/>
          </w:p>
        </w:tc>
        <w:tc>
          <w:tcPr>
            <w:tcW w:w="454" w:type="dxa"/>
            <w:vAlign w:val="center"/>
          </w:tcPr>
          <w:p w14:paraId="2DB0FF44" w14:textId="77777777" w:rsidR="00CA1812" w:rsidRPr="00E909FC" w:rsidRDefault="00CA1812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2621" w:type="dxa"/>
            <w:vAlign w:val="center"/>
          </w:tcPr>
          <w:p w14:paraId="7A3DA0A7" w14:textId="77777777" w:rsidR="00CA1812" w:rsidRPr="00E909FC" w:rsidRDefault="0086335E" w:rsidP="00E909FC">
            <w:pPr>
              <w:pStyle w:val="Table"/>
            </w:pPr>
            <w:proofErr w:type="spellStart"/>
            <w:r w:rsidRPr="00E909FC">
              <w:t>nastavni</w:t>
            </w:r>
            <w:proofErr w:type="spellEnd"/>
            <w:r w:rsidRPr="00E909FC">
              <w:t xml:space="preserve"> plan </w:t>
            </w:r>
            <w:proofErr w:type="spellStart"/>
            <w:r w:rsidRPr="00E909FC">
              <w:t>i</w:t>
            </w:r>
            <w:proofErr w:type="spellEnd"/>
            <w:r w:rsidRPr="00E909FC">
              <w:t xml:space="preserve"> program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949156A" w14:textId="77777777" w:rsidR="00CA1812" w:rsidRPr="00E909FC" w:rsidRDefault="00CA1812" w:rsidP="00E909FC">
            <w:pPr>
              <w:pStyle w:val="Table"/>
            </w:pPr>
          </w:p>
        </w:tc>
        <w:tc>
          <w:tcPr>
            <w:tcW w:w="1955" w:type="dxa"/>
            <w:vAlign w:val="center"/>
          </w:tcPr>
          <w:p w14:paraId="73C748F7" w14:textId="77777777" w:rsidR="00CA1812" w:rsidRPr="00E909FC" w:rsidRDefault="00CA1812" w:rsidP="00E909FC">
            <w:pPr>
              <w:pStyle w:val="Table"/>
            </w:pPr>
          </w:p>
        </w:tc>
      </w:tr>
      <w:tr w:rsidR="00CA1812" w:rsidRPr="00E909FC" w14:paraId="2898DA89" w14:textId="77777777">
        <w:trPr>
          <w:jc w:val="center"/>
        </w:trPr>
        <w:tc>
          <w:tcPr>
            <w:tcW w:w="501" w:type="dxa"/>
            <w:vAlign w:val="center"/>
          </w:tcPr>
          <w:p w14:paraId="24DE0AA5" w14:textId="77777777" w:rsidR="00CA1812" w:rsidRPr="00E909FC" w:rsidRDefault="00CA1812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2429" w:type="dxa"/>
            <w:vAlign w:val="center"/>
          </w:tcPr>
          <w:p w14:paraId="754B1EED" w14:textId="77777777" w:rsidR="00CA1812" w:rsidRPr="00E909FC" w:rsidRDefault="0086335E" w:rsidP="00E909FC">
            <w:pPr>
              <w:pStyle w:val="Table"/>
            </w:pPr>
            <w:r w:rsidRPr="00E909FC">
              <w:t>potvrda liječnika</w:t>
            </w:r>
          </w:p>
        </w:tc>
        <w:tc>
          <w:tcPr>
            <w:tcW w:w="454" w:type="dxa"/>
            <w:vAlign w:val="center"/>
          </w:tcPr>
          <w:p w14:paraId="5DEE52C5" w14:textId="77777777" w:rsidR="00CA1812" w:rsidRPr="00E909FC" w:rsidRDefault="00CA1812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6822" w:type="dxa"/>
            <w:gridSpan w:val="3"/>
            <w:vAlign w:val="center"/>
          </w:tcPr>
          <w:p w14:paraId="1AEA4655" w14:textId="77777777" w:rsidR="00CA1812" w:rsidRPr="00E909FC" w:rsidRDefault="00CA1812" w:rsidP="00E909FC">
            <w:pPr>
              <w:pStyle w:val="Table"/>
            </w:pPr>
            <w:r w:rsidRPr="00E909FC">
              <w:t>prijepis ocjena (za prijelaz s drugog fakulteta)</w:t>
            </w:r>
          </w:p>
        </w:tc>
      </w:tr>
      <w:tr w:rsidR="00075611" w:rsidRPr="00E909FC" w14:paraId="06A74F07" w14:textId="77777777">
        <w:trPr>
          <w:jc w:val="center"/>
        </w:trPr>
        <w:tc>
          <w:tcPr>
            <w:tcW w:w="501" w:type="dxa"/>
            <w:vAlign w:val="center"/>
          </w:tcPr>
          <w:p w14:paraId="0B048154" w14:textId="77777777" w:rsidR="00075611" w:rsidRPr="00E909FC" w:rsidRDefault="00075611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2429" w:type="dxa"/>
            <w:vAlign w:val="center"/>
          </w:tcPr>
          <w:p w14:paraId="46E238E6" w14:textId="77777777" w:rsidR="00075611" w:rsidRPr="00E909FC" w:rsidRDefault="0086335E" w:rsidP="00E909FC">
            <w:pPr>
              <w:pStyle w:val="Table"/>
            </w:pPr>
            <w:r w:rsidRPr="00E909FC">
              <w:t>p</w:t>
            </w:r>
            <w:r w:rsidR="00075611" w:rsidRPr="00E909FC">
              <w:t>otvrda MORH-a</w:t>
            </w:r>
          </w:p>
        </w:tc>
        <w:tc>
          <w:tcPr>
            <w:tcW w:w="454" w:type="dxa"/>
            <w:vAlign w:val="center"/>
          </w:tcPr>
          <w:p w14:paraId="6FADB109" w14:textId="77777777" w:rsidR="00075611" w:rsidRPr="00E909FC" w:rsidRDefault="00075611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6822" w:type="dxa"/>
            <w:gridSpan w:val="3"/>
            <w:vAlign w:val="center"/>
          </w:tcPr>
          <w:p w14:paraId="756D8C2B" w14:textId="77777777" w:rsidR="00075611" w:rsidRPr="00E909FC" w:rsidRDefault="00507062" w:rsidP="00E909FC">
            <w:pPr>
              <w:pStyle w:val="Table"/>
            </w:pPr>
            <w:proofErr w:type="spellStart"/>
            <w:r>
              <w:t>uplate</w:t>
            </w:r>
            <w:proofErr w:type="spellEnd"/>
            <w:r>
              <w:t xml:space="preserve"> za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86335E" w:rsidRPr="00E909FC">
              <w:t>ovjerenstva</w:t>
            </w:r>
            <w:proofErr w:type="spellEnd"/>
          </w:p>
        </w:tc>
      </w:tr>
      <w:tr w:rsidR="0086335E" w:rsidRPr="00E909FC" w14:paraId="68D4FB37" w14:textId="77777777">
        <w:trPr>
          <w:jc w:val="center"/>
        </w:trPr>
        <w:tc>
          <w:tcPr>
            <w:tcW w:w="501" w:type="dxa"/>
            <w:vAlign w:val="center"/>
          </w:tcPr>
          <w:p w14:paraId="5B8F6754" w14:textId="77777777" w:rsidR="0086335E" w:rsidRPr="00E909FC" w:rsidRDefault="0086335E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2429" w:type="dxa"/>
            <w:vAlign w:val="center"/>
          </w:tcPr>
          <w:p w14:paraId="277BECAA" w14:textId="77777777" w:rsidR="0086335E" w:rsidRPr="00E909FC" w:rsidRDefault="004376BD" w:rsidP="00B85440">
            <w:pPr>
              <w:pStyle w:val="Table"/>
            </w:pPr>
            <w:proofErr w:type="spellStart"/>
            <w:r>
              <w:t>kopija</w:t>
            </w:r>
            <w:proofErr w:type="spellEnd"/>
            <w:r>
              <w:t xml:space="preserve"> </w:t>
            </w:r>
            <w:proofErr w:type="spellStart"/>
            <w:r>
              <w:t>moreplovnice</w:t>
            </w:r>
            <w:proofErr w:type="spellEnd"/>
          </w:p>
        </w:tc>
        <w:tc>
          <w:tcPr>
            <w:tcW w:w="454" w:type="dxa"/>
            <w:vAlign w:val="center"/>
          </w:tcPr>
          <w:p w14:paraId="583305DB" w14:textId="77777777" w:rsidR="0086335E" w:rsidRPr="00E909FC" w:rsidRDefault="004376BD" w:rsidP="00E909FC">
            <w:pPr>
              <w:pStyle w:val="Table"/>
            </w:pPr>
            <w:r w:rsidRPr="00E909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FC">
              <w:instrText xml:space="preserve"> FORMCHECKBOX </w:instrText>
            </w:r>
            <w:r w:rsidR="00BC777B">
              <w:fldChar w:fldCharType="separate"/>
            </w:r>
            <w:r w:rsidRPr="00E909FC">
              <w:fldChar w:fldCharType="end"/>
            </w:r>
          </w:p>
        </w:tc>
        <w:tc>
          <w:tcPr>
            <w:tcW w:w="6822" w:type="dxa"/>
            <w:gridSpan w:val="3"/>
            <w:vAlign w:val="center"/>
          </w:tcPr>
          <w:p w14:paraId="38748311" w14:textId="77777777" w:rsidR="0086335E" w:rsidRPr="001718FA" w:rsidRDefault="004376BD" w:rsidP="00E909FC">
            <w:pPr>
              <w:pStyle w:val="Table"/>
              <w:rPr>
                <w:sz w:val="20"/>
                <w:szCs w:val="20"/>
              </w:rPr>
            </w:pPr>
            <w:proofErr w:type="spellStart"/>
            <w:r>
              <w:t>o</w:t>
            </w:r>
            <w:r w:rsidRPr="00E909FC">
              <w:t>stalo</w:t>
            </w:r>
            <w:proofErr w:type="spellEnd"/>
          </w:p>
        </w:tc>
      </w:tr>
    </w:tbl>
    <w:p w14:paraId="4DB6573A" w14:textId="77777777" w:rsidR="00F92FD0" w:rsidRPr="004376BD" w:rsidRDefault="00507062" w:rsidP="006917C8">
      <w:pPr>
        <w:spacing w:before="240" w:line="240" w:lineRule="auto"/>
        <w:rPr>
          <w:b/>
        </w:rPr>
      </w:pPr>
      <w:r w:rsidRPr="004376BD">
        <w:rPr>
          <w:b/>
        </w:rPr>
        <w:t>RJEŠENJE MOLBE  POVJERENSTVA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92FD0" w:rsidRPr="004E6D48" w14:paraId="3939B621" w14:textId="77777777" w:rsidTr="001067C2">
        <w:trPr>
          <w:trHeight w:val="2511"/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3BA3" w14:textId="77777777" w:rsidR="00F92FD0" w:rsidRPr="009F7EEB" w:rsidRDefault="00F92FD0" w:rsidP="00EE4324">
            <w:pPr>
              <w:rPr>
                <w:sz w:val="10"/>
                <w:szCs w:val="10"/>
              </w:rPr>
            </w:pPr>
          </w:p>
          <w:p w14:paraId="3325C7D0" w14:textId="77777777" w:rsidR="00F92FD0" w:rsidRDefault="00F92FD0" w:rsidP="00EE4324">
            <w:pPr>
              <w:rPr>
                <w:sz w:val="10"/>
                <w:szCs w:val="10"/>
              </w:rPr>
            </w:pPr>
          </w:p>
          <w:p w14:paraId="4B6F4A1B" w14:textId="77777777" w:rsidR="009F7EEB" w:rsidRDefault="009F7EEB" w:rsidP="00EE4324">
            <w:pPr>
              <w:rPr>
                <w:sz w:val="10"/>
                <w:szCs w:val="10"/>
              </w:rPr>
            </w:pPr>
          </w:p>
          <w:p w14:paraId="077ADBF5" w14:textId="77777777" w:rsidR="009F7EEB" w:rsidRPr="006917C8" w:rsidRDefault="009F7EEB" w:rsidP="00EE4324">
            <w:pPr>
              <w:rPr>
                <w:sz w:val="32"/>
                <w:szCs w:val="32"/>
              </w:rPr>
            </w:pPr>
          </w:p>
          <w:p w14:paraId="0F54F9EF" w14:textId="77777777" w:rsidR="009F7EEB" w:rsidRDefault="009F7EEB" w:rsidP="00EE4324">
            <w:pPr>
              <w:rPr>
                <w:sz w:val="10"/>
                <w:szCs w:val="10"/>
              </w:rPr>
            </w:pPr>
          </w:p>
          <w:p w14:paraId="4A04F494" w14:textId="77777777" w:rsidR="00E26776" w:rsidRPr="009F7EEB" w:rsidRDefault="00E26776" w:rsidP="00E26776">
            <w:pPr>
              <w:tabs>
                <w:tab w:val="center" w:pos="1181"/>
                <w:tab w:val="center" w:pos="1540"/>
                <w:tab w:val="center" w:pos="8191"/>
                <w:tab w:val="center" w:pos="8800"/>
              </w:tabs>
              <w:spacing w:before="120" w:line="240" w:lineRule="auto"/>
              <w:rPr>
                <w:sz w:val="10"/>
                <w:szCs w:val="10"/>
              </w:rPr>
            </w:pPr>
          </w:p>
          <w:p w14:paraId="3B27B8CB" w14:textId="77777777" w:rsidR="009F7EEB" w:rsidRPr="009F7EEB" w:rsidRDefault="009F7EEB" w:rsidP="00E26776">
            <w:pPr>
              <w:tabs>
                <w:tab w:val="center" w:pos="1181"/>
                <w:tab w:val="center" w:pos="1540"/>
                <w:tab w:val="center" w:pos="8191"/>
                <w:tab w:val="center" w:pos="8800"/>
              </w:tabs>
              <w:spacing w:before="120" w:line="240" w:lineRule="auto"/>
              <w:rPr>
                <w:sz w:val="10"/>
                <w:szCs w:val="10"/>
              </w:rPr>
            </w:pPr>
          </w:p>
          <w:p w14:paraId="7DE91437" w14:textId="77777777" w:rsidR="00E26776" w:rsidRDefault="00E26776" w:rsidP="00E26776">
            <w:pPr>
              <w:tabs>
                <w:tab w:val="center" w:pos="1541"/>
                <w:tab w:val="center" w:pos="8911"/>
              </w:tabs>
              <w:spacing w:line="240" w:lineRule="auto"/>
            </w:pPr>
            <w:r>
              <w:tab/>
              <w:t>Pr</w:t>
            </w:r>
            <w:r w:rsidR="001067C2">
              <w:t>odekan</w:t>
            </w:r>
            <w:r w:rsidR="009F7EEB">
              <w:t xml:space="preserve"> za nastavu</w:t>
            </w:r>
            <w:r w:rsidR="009F7EEB">
              <w:tab/>
              <w:t>Dekan</w:t>
            </w:r>
          </w:p>
          <w:p w14:paraId="71B98554" w14:textId="77777777" w:rsidR="00E26776" w:rsidRDefault="00E26776" w:rsidP="00E26776">
            <w:pPr>
              <w:tabs>
                <w:tab w:val="center" w:pos="1541"/>
                <w:tab w:val="center" w:pos="8911"/>
              </w:tabs>
              <w:spacing w:line="240" w:lineRule="auto"/>
            </w:pPr>
          </w:p>
          <w:p w14:paraId="753CD163" w14:textId="7EA1AE96" w:rsidR="00F92FD0" w:rsidRPr="004E6D48" w:rsidRDefault="00E26776" w:rsidP="001067C2">
            <w:pPr>
              <w:tabs>
                <w:tab w:val="center" w:pos="1541"/>
                <w:tab w:val="center" w:pos="8911"/>
              </w:tabs>
              <w:spacing w:line="240" w:lineRule="auto"/>
            </w:pPr>
            <w:r>
              <w:tab/>
            </w:r>
            <w:r w:rsidR="00166678">
              <w:t>i</w:t>
            </w:r>
            <w:r w:rsidR="00A234FE">
              <w:t>zv. prof. dr. sc. Nikola Mandić</w:t>
            </w:r>
            <w:r>
              <w:tab/>
            </w:r>
            <w:r w:rsidR="00166678">
              <w:t>p</w:t>
            </w:r>
            <w:r w:rsidR="00155258">
              <w:t>rof.</w:t>
            </w:r>
            <w:r w:rsidR="001067C2">
              <w:t xml:space="preserve"> </w:t>
            </w:r>
            <w:r w:rsidR="00155258">
              <w:t>dr.</w:t>
            </w:r>
            <w:r w:rsidR="001067C2">
              <w:t xml:space="preserve"> </w:t>
            </w:r>
            <w:r w:rsidR="00155258">
              <w:t xml:space="preserve">sc. </w:t>
            </w:r>
            <w:r w:rsidR="001067C2">
              <w:t>Pero Vidan</w:t>
            </w:r>
          </w:p>
        </w:tc>
      </w:tr>
    </w:tbl>
    <w:p w14:paraId="760CF0DE" w14:textId="77777777" w:rsidR="00E26776" w:rsidRDefault="00E26776" w:rsidP="001067C2">
      <w:pPr>
        <w:tabs>
          <w:tab w:val="center" w:pos="1540"/>
          <w:tab w:val="center" w:pos="8800"/>
        </w:tabs>
        <w:spacing w:line="240" w:lineRule="auto"/>
      </w:pPr>
    </w:p>
    <w:sectPr w:rsidR="00E26776" w:rsidSect="000B391E">
      <w:headerReference w:type="default" r:id="rId7"/>
      <w:footerReference w:type="default" r:id="rId8"/>
      <w:pgSz w:w="11906" w:h="16838" w:code="9"/>
      <w:pgMar w:top="360" w:right="851" w:bottom="284" w:left="85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C415" w14:textId="77777777" w:rsidR="00BC777B" w:rsidRDefault="00BC777B" w:rsidP="001C1003">
      <w:pPr>
        <w:spacing w:line="240" w:lineRule="auto"/>
      </w:pPr>
      <w:r>
        <w:separator/>
      </w:r>
    </w:p>
  </w:endnote>
  <w:endnote w:type="continuationSeparator" w:id="0">
    <w:p w14:paraId="6B19A60E" w14:textId="77777777" w:rsidR="00BC777B" w:rsidRDefault="00BC777B" w:rsidP="001C1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01D6" w14:textId="77777777" w:rsidR="00750947" w:rsidRPr="001067C2" w:rsidRDefault="000B391E" w:rsidP="001067C2">
    <w:pPr>
      <w:pStyle w:val="Footer"/>
    </w:pPr>
    <w:r>
      <w:rPr>
        <w:noProof/>
        <w:lang w:val="en-US"/>
      </w:rPr>
      <w:drawing>
        <wp:inline distT="0" distB="0" distL="0" distR="0" wp14:anchorId="01FB156C" wp14:editId="18717600">
          <wp:extent cx="6479569" cy="537681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olbe_studenata_2019c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69" cy="53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3D1B" w14:textId="77777777" w:rsidR="00BC777B" w:rsidRDefault="00BC777B" w:rsidP="001C1003">
      <w:pPr>
        <w:spacing w:line="240" w:lineRule="auto"/>
      </w:pPr>
      <w:r>
        <w:separator/>
      </w:r>
    </w:p>
  </w:footnote>
  <w:footnote w:type="continuationSeparator" w:id="0">
    <w:p w14:paraId="0F31DBD3" w14:textId="77777777" w:rsidR="00BC777B" w:rsidRDefault="00BC777B" w:rsidP="001C1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DFEC" w14:textId="77777777" w:rsidR="00750947" w:rsidRDefault="001067C2" w:rsidP="001067C2">
    <w:pPr>
      <w:pStyle w:val="Header"/>
      <w:jc w:val="center"/>
    </w:pPr>
    <w:r w:rsidRPr="001067C2">
      <w:rPr>
        <w:noProof/>
        <w:lang w:val="en-US"/>
      </w:rPr>
      <w:drawing>
        <wp:inline distT="0" distB="0" distL="0" distR="0" wp14:anchorId="245134C5" wp14:editId="5A62238F">
          <wp:extent cx="5446395" cy="874395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68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3AE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F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6C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84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E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05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6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C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8B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D7"/>
    <w:rsid w:val="00004A5F"/>
    <w:rsid w:val="00007A9B"/>
    <w:rsid w:val="000569D3"/>
    <w:rsid w:val="00071C84"/>
    <w:rsid w:val="00075611"/>
    <w:rsid w:val="00082F9E"/>
    <w:rsid w:val="000B391E"/>
    <w:rsid w:val="001067C2"/>
    <w:rsid w:val="00155258"/>
    <w:rsid w:val="00166678"/>
    <w:rsid w:val="001718FA"/>
    <w:rsid w:val="001734CB"/>
    <w:rsid w:val="0019346E"/>
    <w:rsid w:val="001A5F5C"/>
    <w:rsid w:val="001C1003"/>
    <w:rsid w:val="001F66A1"/>
    <w:rsid w:val="00205DD0"/>
    <w:rsid w:val="00241B81"/>
    <w:rsid w:val="002E5121"/>
    <w:rsid w:val="00351220"/>
    <w:rsid w:val="00383385"/>
    <w:rsid w:val="00384F95"/>
    <w:rsid w:val="003C3ED7"/>
    <w:rsid w:val="00414312"/>
    <w:rsid w:val="00430A95"/>
    <w:rsid w:val="00433963"/>
    <w:rsid w:val="004376BD"/>
    <w:rsid w:val="004670F1"/>
    <w:rsid w:val="0047773A"/>
    <w:rsid w:val="004B306D"/>
    <w:rsid w:val="004E6D48"/>
    <w:rsid w:val="00507062"/>
    <w:rsid w:val="00507686"/>
    <w:rsid w:val="00523E9F"/>
    <w:rsid w:val="005A519A"/>
    <w:rsid w:val="005E282E"/>
    <w:rsid w:val="006272B5"/>
    <w:rsid w:val="006917C8"/>
    <w:rsid w:val="006A17F0"/>
    <w:rsid w:val="006B7C73"/>
    <w:rsid w:val="006C057C"/>
    <w:rsid w:val="006C39CD"/>
    <w:rsid w:val="00716E17"/>
    <w:rsid w:val="00750947"/>
    <w:rsid w:val="00835906"/>
    <w:rsid w:val="0086335E"/>
    <w:rsid w:val="008B5A52"/>
    <w:rsid w:val="008D33A3"/>
    <w:rsid w:val="00926C58"/>
    <w:rsid w:val="009666DD"/>
    <w:rsid w:val="00977C87"/>
    <w:rsid w:val="009A7E70"/>
    <w:rsid w:val="009F7EEB"/>
    <w:rsid w:val="00A234FE"/>
    <w:rsid w:val="00A35D2A"/>
    <w:rsid w:val="00A51663"/>
    <w:rsid w:val="00A60629"/>
    <w:rsid w:val="00A61D3B"/>
    <w:rsid w:val="00A6461F"/>
    <w:rsid w:val="00AF1DD4"/>
    <w:rsid w:val="00B171AA"/>
    <w:rsid w:val="00B84C25"/>
    <w:rsid w:val="00B85440"/>
    <w:rsid w:val="00BC777B"/>
    <w:rsid w:val="00C07297"/>
    <w:rsid w:val="00C519C0"/>
    <w:rsid w:val="00C77E1B"/>
    <w:rsid w:val="00CA1812"/>
    <w:rsid w:val="00CB3704"/>
    <w:rsid w:val="00DB14BB"/>
    <w:rsid w:val="00E1019E"/>
    <w:rsid w:val="00E26776"/>
    <w:rsid w:val="00E31C15"/>
    <w:rsid w:val="00E859CC"/>
    <w:rsid w:val="00E909FC"/>
    <w:rsid w:val="00EA2F20"/>
    <w:rsid w:val="00EB6D95"/>
    <w:rsid w:val="00EE3776"/>
    <w:rsid w:val="00EE4324"/>
    <w:rsid w:val="00EF4EE6"/>
    <w:rsid w:val="00F22DB4"/>
    <w:rsid w:val="00F92FD0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B9C8"/>
  <w15:chartTrackingRefBased/>
  <w15:docId w15:val="{FAD7E766-741D-4DD5-80B8-90F1460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C0"/>
    <w:pPr>
      <w:keepLines/>
      <w:spacing w:line="360" w:lineRule="auto"/>
    </w:pPr>
    <w:rPr>
      <w:rFonts w:ascii="Times New Roman" w:hAnsi="Times New Roman"/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9FC"/>
    <w:pPr>
      <w:keepNext/>
      <w:spacing w:before="100" w:beforeAutospacing="1"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09FC"/>
    <w:rPr>
      <w:rFonts w:ascii="Times New Roman" w:eastAsia="Times New Roman" w:hAnsi="Times New Roman"/>
      <w:b/>
      <w:bCs/>
      <w:sz w:val="32"/>
      <w:szCs w:val="28"/>
      <w:lang w:eastAsia="en-US"/>
    </w:rPr>
  </w:style>
  <w:style w:type="table" w:styleId="TableGrid">
    <w:name w:val="Table Grid"/>
    <w:basedOn w:val="TableNormal"/>
    <w:uiPriority w:val="59"/>
    <w:rsid w:val="003C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bni">
    <w:name w:val="Osobni"/>
    <w:basedOn w:val="Normal"/>
    <w:qFormat/>
    <w:rsid w:val="001718FA"/>
    <w:pPr>
      <w:tabs>
        <w:tab w:val="right" w:leader="underscore" w:pos="5103"/>
      </w:tabs>
    </w:pPr>
  </w:style>
  <w:style w:type="paragraph" w:styleId="Header">
    <w:name w:val="header"/>
    <w:basedOn w:val="Normal"/>
    <w:link w:val="HeaderChar"/>
    <w:uiPriority w:val="99"/>
    <w:unhideWhenUsed/>
    <w:rsid w:val="001C100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C10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85440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B85440"/>
    <w:rPr>
      <w:rFonts w:ascii="Times New Roman" w:hAnsi="Times New Roman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003"/>
    <w:rPr>
      <w:rFonts w:ascii="Tahoma" w:hAnsi="Tahoma" w:cs="Tahoma"/>
      <w:sz w:val="16"/>
      <w:szCs w:val="16"/>
    </w:rPr>
  </w:style>
  <w:style w:type="paragraph" w:customStyle="1" w:styleId="Table">
    <w:name w:val="Table"/>
    <w:qFormat/>
    <w:rsid w:val="00E909FC"/>
    <w:pPr>
      <w:spacing w:line="276" w:lineRule="auto"/>
    </w:pPr>
    <w:rPr>
      <w:rFonts w:ascii="Times New Roman" w:eastAsia="Times New Roman" w:hAnsi="Times New Roman"/>
      <w:sz w:val="22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aparcina;cbabic</dc:creator>
  <cp:keywords/>
  <cp:lastModifiedBy>Nikola Mandić</cp:lastModifiedBy>
  <cp:revision>4</cp:revision>
  <cp:lastPrinted>2018-10-02T06:57:00Z</cp:lastPrinted>
  <dcterms:created xsi:type="dcterms:W3CDTF">2022-02-21T13:31:00Z</dcterms:created>
  <dcterms:modified xsi:type="dcterms:W3CDTF">2023-03-03T08:44:00Z</dcterms:modified>
</cp:coreProperties>
</file>